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F51FA" w:rsidRDefault="0084511F" w:rsidP="0084511F">
      <w:pPr>
        <w:ind w:left="-709" w:right="-567" w:firstLine="709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821C5F">
      <w:pPr>
        <w:tabs>
          <w:tab w:val="right" w:pos="9355"/>
        </w:tabs>
        <w:ind w:left="142" w:right="-567"/>
        <w:rPr>
          <w:b/>
          <w:u w:val="single"/>
        </w:rPr>
      </w:pPr>
      <w:r>
        <w:rPr>
          <w:b/>
          <w:u w:val="single"/>
        </w:rPr>
        <w:t xml:space="preserve">от </w:t>
      </w:r>
      <w:r w:rsidR="00B0210F">
        <w:rPr>
          <w:b/>
          <w:u w:val="single"/>
        </w:rPr>
        <w:t>09</w:t>
      </w:r>
      <w:r w:rsidR="00B72646">
        <w:rPr>
          <w:b/>
          <w:u w:val="single"/>
        </w:rPr>
        <w:t xml:space="preserve"> </w:t>
      </w:r>
      <w:r w:rsidR="000509B8">
        <w:rPr>
          <w:b/>
          <w:u w:val="single"/>
        </w:rPr>
        <w:t>. 12</w:t>
      </w:r>
      <w:r w:rsidR="00741F27">
        <w:rPr>
          <w:b/>
          <w:u w:val="single"/>
        </w:rPr>
        <w:t>.2015</w:t>
      </w:r>
      <w:r w:rsidR="00706DAD">
        <w:rPr>
          <w:b/>
          <w:u w:val="single"/>
        </w:rPr>
        <w:t xml:space="preserve"> 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0509B8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0509B8">
        <w:rPr>
          <w:b/>
          <w:u w:val="single"/>
        </w:rPr>
        <w:t>_</w:t>
      </w:r>
      <w:r w:rsidR="00B0210F">
        <w:rPr>
          <w:b/>
          <w:u w:val="single"/>
        </w:rPr>
        <w:t>1514</w:t>
      </w:r>
      <w:r w:rsidR="000509B8">
        <w:rPr>
          <w:b/>
          <w:u w:val="single"/>
        </w:rPr>
        <w:t>_______</w:t>
      </w:r>
      <w:r w:rsidR="00234A96">
        <w:rPr>
          <w:b/>
          <w:u w:val="single"/>
        </w:rPr>
        <w:t xml:space="preserve">       </w:t>
      </w:r>
      <w:r w:rsidR="0084511F">
        <w:rPr>
          <w:b/>
          <w:u w:val="single"/>
        </w:rPr>
        <w:t xml:space="preserve">      </w:t>
      </w:r>
    </w:p>
    <w:p w:rsidR="004F7EF8" w:rsidRPr="00AF51FA" w:rsidRDefault="004F7EF8" w:rsidP="00821C5F">
      <w:pPr>
        <w:tabs>
          <w:tab w:val="right" w:pos="9355"/>
        </w:tabs>
        <w:ind w:left="142" w:right="-567"/>
        <w:rPr>
          <w:b/>
        </w:rPr>
      </w:pPr>
    </w:p>
    <w:p w:rsidR="00CF039F" w:rsidRDefault="00741F27" w:rsidP="005F1A81">
      <w:pPr>
        <w:shd w:val="clear" w:color="auto" w:fill="FFFFFF"/>
        <w:spacing w:before="90" w:after="90"/>
        <w:contextualSpacing/>
        <w:rPr>
          <w:b/>
        </w:rPr>
      </w:pPr>
      <w:r>
        <w:rPr>
          <w:b/>
        </w:rPr>
        <w:t xml:space="preserve">  </w:t>
      </w:r>
      <w:r w:rsidR="00D07409" w:rsidRPr="00B405F1">
        <w:rPr>
          <w:b/>
        </w:rPr>
        <w:t>О</w:t>
      </w:r>
      <w:r>
        <w:rPr>
          <w:b/>
        </w:rPr>
        <w:t xml:space="preserve"> проведении регионального семинара</w:t>
      </w:r>
    </w:p>
    <w:p w:rsidR="00C66E95" w:rsidRDefault="00C66E95" w:rsidP="005F1A81">
      <w:pPr>
        <w:shd w:val="clear" w:color="auto" w:fill="FFFFFF"/>
        <w:spacing w:before="90" w:after="90"/>
        <w:contextualSpacing/>
        <w:rPr>
          <w:b/>
        </w:rPr>
      </w:pPr>
    </w:p>
    <w:p w:rsidR="00F63147" w:rsidRPr="00BC6F46" w:rsidRDefault="005D61A9" w:rsidP="005F1A81">
      <w:pPr>
        <w:spacing w:line="360" w:lineRule="auto"/>
      </w:pPr>
      <w:r>
        <w:rPr>
          <w:color w:val="333333"/>
        </w:rPr>
        <w:t>Согласно плану</w:t>
      </w:r>
      <w:r w:rsidR="000509B8">
        <w:rPr>
          <w:color w:val="333333"/>
        </w:rPr>
        <w:t xml:space="preserve"> на дека</w:t>
      </w:r>
      <w:r w:rsidR="00741F27">
        <w:rPr>
          <w:color w:val="333333"/>
        </w:rPr>
        <w:t>брь месяц 2015</w:t>
      </w:r>
      <w:r w:rsidR="005F1A81">
        <w:rPr>
          <w:color w:val="333333"/>
        </w:rPr>
        <w:t xml:space="preserve"> </w:t>
      </w:r>
      <w:r w:rsidR="00741F27">
        <w:rPr>
          <w:color w:val="333333"/>
        </w:rPr>
        <w:t>-</w:t>
      </w:r>
      <w:r w:rsidR="005F1A81">
        <w:rPr>
          <w:color w:val="333333"/>
        </w:rPr>
        <w:t xml:space="preserve"> </w:t>
      </w:r>
      <w:r w:rsidR="00741F27">
        <w:rPr>
          <w:color w:val="333333"/>
        </w:rPr>
        <w:t xml:space="preserve">2016 учебного года, в целях расширения представления учителей начальных классов  </w:t>
      </w:r>
      <w:r w:rsidR="000248F0">
        <w:rPr>
          <w:color w:val="333333"/>
        </w:rPr>
        <w:t>о роли обучающих</w:t>
      </w:r>
      <w:r w:rsidR="00821C5F">
        <w:rPr>
          <w:color w:val="333333"/>
        </w:rPr>
        <w:t xml:space="preserve"> структур</w:t>
      </w:r>
      <w:r w:rsidR="000248F0">
        <w:rPr>
          <w:color w:val="333333"/>
        </w:rPr>
        <w:t xml:space="preserve"> в повышении эффективности урока</w:t>
      </w:r>
    </w:p>
    <w:p w:rsidR="00547D03" w:rsidRDefault="00BE5CBC" w:rsidP="005F1A81">
      <w:pPr>
        <w:tabs>
          <w:tab w:val="right" w:pos="9355"/>
        </w:tabs>
        <w:spacing w:line="360" w:lineRule="auto"/>
        <w:ind w:right="-142"/>
        <w:contextualSpacing/>
        <w:jc w:val="both"/>
        <w:rPr>
          <w:b/>
        </w:rPr>
      </w:pPr>
      <w:r w:rsidRPr="00BC6F46">
        <w:rPr>
          <w:b/>
        </w:rPr>
        <w:t xml:space="preserve">                                                    </w:t>
      </w:r>
      <w:r w:rsidR="009D18FB">
        <w:rPr>
          <w:b/>
        </w:rPr>
        <w:t xml:space="preserve">    </w:t>
      </w:r>
    </w:p>
    <w:p w:rsidR="005F1A81" w:rsidRDefault="00741F27" w:rsidP="005F1A81">
      <w:pPr>
        <w:tabs>
          <w:tab w:val="right" w:pos="9355"/>
        </w:tabs>
        <w:ind w:right="-142"/>
        <w:contextualSpacing/>
        <w:jc w:val="both"/>
        <w:rPr>
          <w:spacing w:val="40"/>
        </w:rPr>
      </w:pPr>
      <w:r>
        <w:rPr>
          <w:b/>
        </w:rPr>
        <w:t xml:space="preserve">  </w:t>
      </w:r>
      <w:r w:rsidR="004F7EF8" w:rsidRPr="00BC6F46">
        <w:rPr>
          <w:spacing w:val="40"/>
        </w:rPr>
        <w:t>приказываю:</w:t>
      </w:r>
    </w:p>
    <w:p w:rsidR="00DF5C8E" w:rsidRDefault="00DF5C8E" w:rsidP="005F1A81">
      <w:pPr>
        <w:tabs>
          <w:tab w:val="right" w:pos="9355"/>
        </w:tabs>
        <w:ind w:right="-142"/>
        <w:contextualSpacing/>
        <w:jc w:val="both"/>
        <w:rPr>
          <w:spacing w:val="40"/>
        </w:rPr>
      </w:pPr>
    </w:p>
    <w:p w:rsidR="005F1A81" w:rsidRDefault="005F1A81" w:rsidP="005F1A81">
      <w:pPr>
        <w:tabs>
          <w:tab w:val="right" w:pos="9355"/>
        </w:tabs>
        <w:spacing w:line="360" w:lineRule="auto"/>
        <w:ind w:right="-142"/>
        <w:contextualSpacing/>
        <w:jc w:val="both"/>
        <w:rPr>
          <w:spacing w:val="40"/>
        </w:rPr>
      </w:pPr>
      <w:r>
        <w:rPr>
          <w:spacing w:val="40"/>
        </w:rPr>
        <w:t xml:space="preserve"> </w:t>
      </w:r>
      <w:r w:rsidR="007451AC">
        <w:t xml:space="preserve">1. </w:t>
      </w:r>
      <w:r w:rsidR="000509B8">
        <w:t xml:space="preserve">18 декабря на базе СОШ №5 провести региональный семинар </w:t>
      </w:r>
      <w:r w:rsidR="00F76936">
        <w:t>для учителей начальных кл</w:t>
      </w:r>
      <w:r w:rsidR="000509B8">
        <w:t xml:space="preserve">ассов </w:t>
      </w:r>
      <w:r w:rsidR="00F76936">
        <w:t xml:space="preserve">по проблеме: </w:t>
      </w:r>
      <w:r w:rsidR="007451AC" w:rsidRPr="007451AC">
        <w:rPr>
          <w:rStyle w:val="a9"/>
          <w:bCs/>
          <w:i w:val="0"/>
          <w:bdr w:val="none" w:sz="0" w:space="0" w:color="auto" w:frame="1"/>
          <w:shd w:val="clear" w:color="auto" w:fill="FFFFFF"/>
        </w:rPr>
        <w:t>«Обучающие структуры как инструмент повышения эффективности урока».</w:t>
      </w:r>
    </w:p>
    <w:p w:rsidR="00673AB6" w:rsidRPr="005F1A81" w:rsidRDefault="005F1A81" w:rsidP="005F1A81">
      <w:pPr>
        <w:tabs>
          <w:tab w:val="right" w:pos="9355"/>
        </w:tabs>
        <w:spacing w:line="360" w:lineRule="auto"/>
        <w:ind w:right="-142"/>
        <w:contextualSpacing/>
        <w:jc w:val="both"/>
        <w:rPr>
          <w:spacing w:val="40"/>
        </w:rPr>
      </w:pPr>
      <w:r>
        <w:t xml:space="preserve"> </w:t>
      </w:r>
      <w:r w:rsidR="007451AC">
        <w:t xml:space="preserve">2. </w:t>
      </w:r>
      <w:r w:rsidR="00673AB6">
        <w:t xml:space="preserve">Назначить </w:t>
      </w:r>
      <w:proofErr w:type="gramStart"/>
      <w:r w:rsidR="00673AB6">
        <w:t>ответственными</w:t>
      </w:r>
      <w:proofErr w:type="gramEnd"/>
      <w:r w:rsidR="00673AB6">
        <w:t xml:space="preserve"> за проведение  регионального семинара:</w:t>
      </w:r>
    </w:p>
    <w:p w:rsidR="00673AB6" w:rsidRDefault="00673AB6" w:rsidP="005F1A81">
      <w:pPr>
        <w:spacing w:line="360" w:lineRule="auto"/>
      </w:pPr>
      <w:r>
        <w:t>-</w:t>
      </w:r>
      <w:r w:rsidR="000509B8">
        <w:t xml:space="preserve"> </w:t>
      </w:r>
      <w:proofErr w:type="spellStart"/>
      <w:r w:rsidR="000509B8">
        <w:t>Г.А.Новичкову</w:t>
      </w:r>
      <w:proofErr w:type="spellEnd"/>
      <w:r w:rsidR="000509B8">
        <w:t>, директора СОШ №5</w:t>
      </w:r>
      <w:r>
        <w:t>;</w:t>
      </w:r>
    </w:p>
    <w:p w:rsidR="00673AB6" w:rsidRDefault="000509B8" w:rsidP="005F1A81">
      <w:pPr>
        <w:spacing w:line="360" w:lineRule="auto"/>
      </w:pPr>
      <w:r>
        <w:t xml:space="preserve">-Н.П.Головину, заместителя директора </w:t>
      </w:r>
      <w:r w:rsidR="002A0EE4">
        <w:t xml:space="preserve">по начальному образованию </w:t>
      </w:r>
      <w:r>
        <w:t>СОШ №5</w:t>
      </w:r>
      <w:r w:rsidR="00673AB6">
        <w:t>;</w:t>
      </w:r>
    </w:p>
    <w:p w:rsidR="00673AB6" w:rsidRDefault="00673AB6" w:rsidP="005F1A81">
      <w:pPr>
        <w:spacing w:line="360" w:lineRule="auto"/>
        <w:jc w:val="both"/>
      </w:pPr>
      <w:r>
        <w:t>- Г.М. Гаделшину, методиста управления образования по начальному образованию.</w:t>
      </w:r>
    </w:p>
    <w:p w:rsidR="00F76936" w:rsidRDefault="00673AB6" w:rsidP="005F1A81">
      <w:pPr>
        <w:spacing w:line="360" w:lineRule="auto"/>
        <w:jc w:val="both"/>
      </w:pPr>
      <w:r>
        <w:t xml:space="preserve"> 3. </w:t>
      </w:r>
      <w:r w:rsidR="00F76936">
        <w:t>Директорам общеобразовательных учреждений:</w:t>
      </w:r>
    </w:p>
    <w:p w:rsidR="007451AC" w:rsidRDefault="00F76936" w:rsidP="005F1A81">
      <w:pPr>
        <w:shd w:val="clear" w:color="auto" w:fill="FFFFFF"/>
        <w:spacing w:before="90" w:after="90" w:line="360" w:lineRule="auto"/>
        <w:contextualSpacing/>
      </w:pPr>
      <w:r>
        <w:t xml:space="preserve">- </w:t>
      </w:r>
      <w:r w:rsidR="000509B8">
        <w:t>обеспечить обязательную</w:t>
      </w:r>
      <w:r w:rsidR="002A0EE4">
        <w:t xml:space="preserve"> явку 1 учителя начальной школы.</w:t>
      </w:r>
    </w:p>
    <w:p w:rsidR="00F8323D" w:rsidRPr="007451AC" w:rsidRDefault="005F1A81" w:rsidP="005F1A81">
      <w:pPr>
        <w:shd w:val="clear" w:color="auto" w:fill="FFFFFF"/>
        <w:spacing w:before="90" w:after="90" w:line="360" w:lineRule="auto"/>
        <w:contextualSpacing/>
      </w:pPr>
      <w:r>
        <w:t xml:space="preserve"> </w:t>
      </w:r>
      <w:r w:rsidR="007451AC">
        <w:t>4</w:t>
      </w:r>
      <w:r w:rsidR="000509B8">
        <w:t xml:space="preserve">. </w:t>
      </w:r>
      <w:proofErr w:type="spellStart"/>
      <w:r w:rsidR="000509B8">
        <w:t>Г.А.Новичковой</w:t>
      </w:r>
      <w:proofErr w:type="spellEnd"/>
      <w:r w:rsidR="000509B8">
        <w:t>, директору СОШ №5</w:t>
      </w:r>
      <w:r w:rsidR="00F8323D">
        <w:t xml:space="preserve"> создать необходимые условия для проведения регионального семинара по проблеме: «</w:t>
      </w:r>
      <w:r w:rsidR="007451AC" w:rsidRPr="007451AC">
        <w:rPr>
          <w:rStyle w:val="a9"/>
          <w:bCs/>
          <w:i w:val="0"/>
          <w:bdr w:val="none" w:sz="0" w:space="0" w:color="auto" w:frame="1"/>
          <w:shd w:val="clear" w:color="auto" w:fill="FFFFFF"/>
        </w:rPr>
        <w:t>Обучающие структуры как инструмент повышения эффективности урока».</w:t>
      </w:r>
    </w:p>
    <w:p w:rsidR="006B1A54" w:rsidRPr="00BC6F46" w:rsidRDefault="005F1A81" w:rsidP="005F1A81">
      <w:pPr>
        <w:shd w:val="clear" w:color="auto" w:fill="FFFFFF"/>
        <w:spacing w:before="90" w:after="90" w:line="360" w:lineRule="auto"/>
        <w:contextualSpacing/>
      </w:pPr>
      <w:r>
        <w:t xml:space="preserve"> </w:t>
      </w:r>
      <w:r w:rsidR="007451AC">
        <w:t xml:space="preserve">5. </w:t>
      </w:r>
      <w:proofErr w:type="gramStart"/>
      <w:r w:rsidR="00CF7504" w:rsidRPr="00BC6F46">
        <w:t>Контроль за</w:t>
      </w:r>
      <w:proofErr w:type="gramEnd"/>
      <w:r w:rsidR="00CF7504" w:rsidRPr="00BC6F46">
        <w:t xml:space="preserve"> исполнением настоящего приказа </w:t>
      </w:r>
      <w:r w:rsidR="000509B8">
        <w:t xml:space="preserve">возложить на Г.К.Урманову, заместителя </w:t>
      </w:r>
      <w:r>
        <w:t xml:space="preserve">  </w:t>
      </w:r>
      <w:r w:rsidR="000509B8">
        <w:t>начальника по учебно – методической работе.</w:t>
      </w:r>
    </w:p>
    <w:p w:rsidR="00765362" w:rsidRDefault="00765362" w:rsidP="005F1A81">
      <w:pPr>
        <w:spacing w:line="360" w:lineRule="auto"/>
        <w:ind w:right="-1"/>
        <w:contextualSpacing/>
        <w:jc w:val="both"/>
      </w:pPr>
    </w:p>
    <w:p w:rsidR="007451AC" w:rsidRDefault="007451AC" w:rsidP="005F1A81">
      <w:pPr>
        <w:spacing w:line="360" w:lineRule="auto"/>
        <w:ind w:right="-1"/>
        <w:contextualSpacing/>
        <w:jc w:val="both"/>
      </w:pPr>
    </w:p>
    <w:p w:rsidR="007451AC" w:rsidRDefault="007451AC" w:rsidP="005F1A81">
      <w:pPr>
        <w:ind w:right="-1"/>
        <w:contextualSpacing/>
        <w:jc w:val="both"/>
      </w:pPr>
    </w:p>
    <w:p w:rsidR="007451AC" w:rsidRDefault="007451AC" w:rsidP="005F1A81">
      <w:pPr>
        <w:ind w:right="-1"/>
        <w:contextualSpacing/>
        <w:jc w:val="both"/>
      </w:pPr>
    </w:p>
    <w:p w:rsidR="004F7EF8" w:rsidRPr="00BC6F46" w:rsidRDefault="000509B8" w:rsidP="005F1A81">
      <w:pPr>
        <w:ind w:right="-1"/>
        <w:contextualSpacing/>
        <w:jc w:val="both"/>
      </w:pPr>
      <w:r>
        <w:t>Н</w:t>
      </w:r>
      <w:r w:rsidR="004F7EF8" w:rsidRPr="00BC6F46">
        <w:t>ачальник М</w:t>
      </w:r>
      <w:r w:rsidR="00A261E0">
        <w:t>К</w:t>
      </w:r>
      <w:r w:rsidR="004F7EF8" w:rsidRPr="00BC6F46">
        <w:t>У «Управление образования»</w:t>
      </w:r>
    </w:p>
    <w:p w:rsidR="00B11750" w:rsidRPr="00BC6F46" w:rsidRDefault="004A7ED6" w:rsidP="005F1A81">
      <w:pPr>
        <w:tabs>
          <w:tab w:val="right" w:pos="9355"/>
        </w:tabs>
        <w:ind w:right="-142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0509B8">
        <w:t xml:space="preserve">иципальный район»                                               </w:t>
      </w:r>
      <w:proofErr w:type="spellStart"/>
      <w:r w:rsidR="000509B8">
        <w:t>В.С.Санатуллин</w:t>
      </w:r>
      <w:proofErr w:type="spellEnd"/>
    </w:p>
    <w:p w:rsidR="006B1A54" w:rsidRPr="00BC6F46" w:rsidRDefault="006B1A54" w:rsidP="005F1A81">
      <w:pPr>
        <w:tabs>
          <w:tab w:val="right" w:pos="9355"/>
        </w:tabs>
        <w:ind w:right="-142"/>
        <w:contextualSpacing/>
        <w:jc w:val="both"/>
      </w:pPr>
    </w:p>
    <w:p w:rsidR="006B1A54" w:rsidRDefault="00C66E95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Г.М.Гаделшина </w:t>
      </w:r>
    </w:p>
    <w:p w:rsidR="00BE5CBC" w:rsidRPr="006B1A54" w:rsidRDefault="00A261E0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BE5CBC" w:rsidRPr="006B1A54" w:rsidSect="005F1A81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3FF8"/>
    <w:multiLevelType w:val="hybridMultilevel"/>
    <w:tmpl w:val="3828AB36"/>
    <w:lvl w:ilvl="0" w:tplc="C252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48F0"/>
    <w:rsid w:val="00027B29"/>
    <w:rsid w:val="00031847"/>
    <w:rsid w:val="00032A44"/>
    <w:rsid w:val="00041AE3"/>
    <w:rsid w:val="00042248"/>
    <w:rsid w:val="000509B8"/>
    <w:rsid w:val="00081A44"/>
    <w:rsid w:val="00085883"/>
    <w:rsid w:val="000A3F2C"/>
    <w:rsid w:val="000B163C"/>
    <w:rsid w:val="000B216E"/>
    <w:rsid w:val="000C72A6"/>
    <w:rsid w:val="000C7C99"/>
    <w:rsid w:val="000E0484"/>
    <w:rsid w:val="00146A5E"/>
    <w:rsid w:val="00152E40"/>
    <w:rsid w:val="001534F7"/>
    <w:rsid w:val="001568DF"/>
    <w:rsid w:val="001741F6"/>
    <w:rsid w:val="001770FE"/>
    <w:rsid w:val="00177C9B"/>
    <w:rsid w:val="0018361B"/>
    <w:rsid w:val="0018576E"/>
    <w:rsid w:val="001945DB"/>
    <w:rsid w:val="00194FD8"/>
    <w:rsid w:val="001B007D"/>
    <w:rsid w:val="001D3C0A"/>
    <w:rsid w:val="001E1592"/>
    <w:rsid w:val="001E1B31"/>
    <w:rsid w:val="001F0B53"/>
    <w:rsid w:val="001F20D2"/>
    <w:rsid w:val="001F74E8"/>
    <w:rsid w:val="00205880"/>
    <w:rsid w:val="002077D5"/>
    <w:rsid w:val="0021440B"/>
    <w:rsid w:val="002214AE"/>
    <w:rsid w:val="00227A91"/>
    <w:rsid w:val="00231BCC"/>
    <w:rsid w:val="0023308C"/>
    <w:rsid w:val="00234A96"/>
    <w:rsid w:val="00251DE6"/>
    <w:rsid w:val="00270F7F"/>
    <w:rsid w:val="002758F9"/>
    <w:rsid w:val="00275A9E"/>
    <w:rsid w:val="0028207B"/>
    <w:rsid w:val="00282FD4"/>
    <w:rsid w:val="00283DEE"/>
    <w:rsid w:val="0028431A"/>
    <w:rsid w:val="00284783"/>
    <w:rsid w:val="002A0EE4"/>
    <w:rsid w:val="002A7068"/>
    <w:rsid w:val="002B4C1E"/>
    <w:rsid w:val="002B5ECB"/>
    <w:rsid w:val="002C59BC"/>
    <w:rsid w:val="002D6D64"/>
    <w:rsid w:val="002E1CEB"/>
    <w:rsid w:val="002E39BA"/>
    <w:rsid w:val="00301D0B"/>
    <w:rsid w:val="003104AE"/>
    <w:rsid w:val="0032460B"/>
    <w:rsid w:val="00346652"/>
    <w:rsid w:val="0035602A"/>
    <w:rsid w:val="00357AB6"/>
    <w:rsid w:val="003717EE"/>
    <w:rsid w:val="00385DA1"/>
    <w:rsid w:val="00391556"/>
    <w:rsid w:val="00397316"/>
    <w:rsid w:val="003D038D"/>
    <w:rsid w:val="00433B5D"/>
    <w:rsid w:val="00450356"/>
    <w:rsid w:val="00472717"/>
    <w:rsid w:val="00474A64"/>
    <w:rsid w:val="00482383"/>
    <w:rsid w:val="004A7ED6"/>
    <w:rsid w:val="004D2091"/>
    <w:rsid w:val="004E087B"/>
    <w:rsid w:val="004F7EF8"/>
    <w:rsid w:val="005125F4"/>
    <w:rsid w:val="00547D03"/>
    <w:rsid w:val="0055720C"/>
    <w:rsid w:val="005618DF"/>
    <w:rsid w:val="0056226F"/>
    <w:rsid w:val="00564820"/>
    <w:rsid w:val="0059116C"/>
    <w:rsid w:val="005A4809"/>
    <w:rsid w:val="005B66B8"/>
    <w:rsid w:val="005D33B3"/>
    <w:rsid w:val="005D3AEE"/>
    <w:rsid w:val="005D6192"/>
    <w:rsid w:val="005D61A9"/>
    <w:rsid w:val="005D6E5B"/>
    <w:rsid w:val="005F1A81"/>
    <w:rsid w:val="005F7A57"/>
    <w:rsid w:val="00611337"/>
    <w:rsid w:val="00624ADB"/>
    <w:rsid w:val="006464C3"/>
    <w:rsid w:val="00657AC9"/>
    <w:rsid w:val="0066592F"/>
    <w:rsid w:val="00673AB6"/>
    <w:rsid w:val="00677688"/>
    <w:rsid w:val="0068439A"/>
    <w:rsid w:val="00690093"/>
    <w:rsid w:val="006A3EEA"/>
    <w:rsid w:val="006B0507"/>
    <w:rsid w:val="006B1A54"/>
    <w:rsid w:val="00706DAD"/>
    <w:rsid w:val="00741F27"/>
    <w:rsid w:val="007451AC"/>
    <w:rsid w:val="007518B4"/>
    <w:rsid w:val="00754BB6"/>
    <w:rsid w:val="00761451"/>
    <w:rsid w:val="00765362"/>
    <w:rsid w:val="0078006C"/>
    <w:rsid w:val="007D2C23"/>
    <w:rsid w:val="007D744E"/>
    <w:rsid w:val="007E7C26"/>
    <w:rsid w:val="007F55B7"/>
    <w:rsid w:val="00801489"/>
    <w:rsid w:val="00817B0A"/>
    <w:rsid w:val="00821C5F"/>
    <w:rsid w:val="008234DA"/>
    <w:rsid w:val="00823FA3"/>
    <w:rsid w:val="008266AB"/>
    <w:rsid w:val="00832F37"/>
    <w:rsid w:val="00843926"/>
    <w:rsid w:val="0084511F"/>
    <w:rsid w:val="00865D12"/>
    <w:rsid w:val="0086756B"/>
    <w:rsid w:val="00874C7E"/>
    <w:rsid w:val="00877CB3"/>
    <w:rsid w:val="008902BA"/>
    <w:rsid w:val="00891EEC"/>
    <w:rsid w:val="008A3E92"/>
    <w:rsid w:val="008B0578"/>
    <w:rsid w:val="008B4480"/>
    <w:rsid w:val="008B658B"/>
    <w:rsid w:val="008D609B"/>
    <w:rsid w:val="008D6A71"/>
    <w:rsid w:val="008E2AB4"/>
    <w:rsid w:val="008F3B70"/>
    <w:rsid w:val="00900D63"/>
    <w:rsid w:val="009166A1"/>
    <w:rsid w:val="0092212D"/>
    <w:rsid w:val="009311E0"/>
    <w:rsid w:val="009470C8"/>
    <w:rsid w:val="00947C04"/>
    <w:rsid w:val="0096166C"/>
    <w:rsid w:val="00991642"/>
    <w:rsid w:val="009D18FB"/>
    <w:rsid w:val="009F4E1B"/>
    <w:rsid w:val="009F5FBF"/>
    <w:rsid w:val="00A1184B"/>
    <w:rsid w:val="00A14AD9"/>
    <w:rsid w:val="00A261E0"/>
    <w:rsid w:val="00A2760C"/>
    <w:rsid w:val="00A407BE"/>
    <w:rsid w:val="00A63D03"/>
    <w:rsid w:val="00A8460E"/>
    <w:rsid w:val="00A86766"/>
    <w:rsid w:val="00A902D5"/>
    <w:rsid w:val="00A9093F"/>
    <w:rsid w:val="00AC3839"/>
    <w:rsid w:val="00AC7C88"/>
    <w:rsid w:val="00AF05C6"/>
    <w:rsid w:val="00AF51FA"/>
    <w:rsid w:val="00AF7B0D"/>
    <w:rsid w:val="00B0210F"/>
    <w:rsid w:val="00B11750"/>
    <w:rsid w:val="00B405F1"/>
    <w:rsid w:val="00B43CAF"/>
    <w:rsid w:val="00B61ABE"/>
    <w:rsid w:val="00B64852"/>
    <w:rsid w:val="00B70EE7"/>
    <w:rsid w:val="00B72646"/>
    <w:rsid w:val="00B73127"/>
    <w:rsid w:val="00B87DFF"/>
    <w:rsid w:val="00BC6F46"/>
    <w:rsid w:val="00BD0F91"/>
    <w:rsid w:val="00BE5CBC"/>
    <w:rsid w:val="00BE7B5E"/>
    <w:rsid w:val="00BF78EE"/>
    <w:rsid w:val="00C0126B"/>
    <w:rsid w:val="00C2539E"/>
    <w:rsid w:val="00C338C3"/>
    <w:rsid w:val="00C36F97"/>
    <w:rsid w:val="00C472BE"/>
    <w:rsid w:val="00C57B35"/>
    <w:rsid w:val="00C65059"/>
    <w:rsid w:val="00C65D49"/>
    <w:rsid w:val="00C66E95"/>
    <w:rsid w:val="00C818F1"/>
    <w:rsid w:val="00C84264"/>
    <w:rsid w:val="00C95A56"/>
    <w:rsid w:val="00CB03E7"/>
    <w:rsid w:val="00CD68CF"/>
    <w:rsid w:val="00CE2DC2"/>
    <w:rsid w:val="00CF039F"/>
    <w:rsid w:val="00CF7504"/>
    <w:rsid w:val="00D031CC"/>
    <w:rsid w:val="00D058AF"/>
    <w:rsid w:val="00D07409"/>
    <w:rsid w:val="00D14C32"/>
    <w:rsid w:val="00D43F99"/>
    <w:rsid w:val="00D62ECE"/>
    <w:rsid w:val="00D852FB"/>
    <w:rsid w:val="00D91240"/>
    <w:rsid w:val="00D96AD9"/>
    <w:rsid w:val="00DA0BA1"/>
    <w:rsid w:val="00DA5C1B"/>
    <w:rsid w:val="00DB5038"/>
    <w:rsid w:val="00DC7B27"/>
    <w:rsid w:val="00DE0E6F"/>
    <w:rsid w:val="00DE7174"/>
    <w:rsid w:val="00DE73AD"/>
    <w:rsid w:val="00DF5C8E"/>
    <w:rsid w:val="00E1258D"/>
    <w:rsid w:val="00E20284"/>
    <w:rsid w:val="00E2632F"/>
    <w:rsid w:val="00E37539"/>
    <w:rsid w:val="00E45995"/>
    <w:rsid w:val="00E707EC"/>
    <w:rsid w:val="00E74FE3"/>
    <w:rsid w:val="00EB0E16"/>
    <w:rsid w:val="00EC6472"/>
    <w:rsid w:val="00ED7E93"/>
    <w:rsid w:val="00EE556D"/>
    <w:rsid w:val="00EF0FD7"/>
    <w:rsid w:val="00F10359"/>
    <w:rsid w:val="00F44457"/>
    <w:rsid w:val="00F53A92"/>
    <w:rsid w:val="00F60DBB"/>
    <w:rsid w:val="00F63147"/>
    <w:rsid w:val="00F72D50"/>
    <w:rsid w:val="00F751D1"/>
    <w:rsid w:val="00F76936"/>
    <w:rsid w:val="00F8323D"/>
    <w:rsid w:val="00F91497"/>
    <w:rsid w:val="00F95714"/>
    <w:rsid w:val="00FA4520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  <w:style w:type="character" w:styleId="a8">
    <w:name w:val="Hyperlink"/>
    <w:basedOn w:val="a0"/>
    <w:uiPriority w:val="99"/>
    <w:unhideWhenUsed/>
    <w:rsid w:val="007D2C23"/>
    <w:rPr>
      <w:color w:val="0000FF" w:themeColor="hyperlink"/>
      <w:u w:val="single"/>
    </w:rPr>
  </w:style>
  <w:style w:type="character" w:styleId="a9">
    <w:name w:val="Emphasis"/>
    <w:uiPriority w:val="20"/>
    <w:qFormat/>
    <w:rsid w:val="007451AC"/>
    <w:rPr>
      <w:i/>
      <w:iCs/>
    </w:rPr>
  </w:style>
  <w:style w:type="paragraph" w:customStyle="1" w:styleId="1">
    <w:name w:val="Обычный1"/>
    <w:rsid w:val="007451AC"/>
    <w:pPr>
      <w:spacing w:after="0" w:line="240" w:lineRule="auto"/>
      <w:ind w:left="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100</cp:revision>
  <cp:lastPrinted>2015-12-09T05:49:00Z</cp:lastPrinted>
  <dcterms:created xsi:type="dcterms:W3CDTF">2012-10-01T06:10:00Z</dcterms:created>
  <dcterms:modified xsi:type="dcterms:W3CDTF">2015-12-10T06:24:00Z</dcterms:modified>
</cp:coreProperties>
</file>